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62B8424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D066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9A144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proofErr w:type="gramStart"/>
            <w:r w:rsidRPr="00FE2F96">
              <w:rPr>
                <w:b/>
                <w:sz w:val="12"/>
                <w:szCs w:val="12"/>
                <w:lang w:val="es-ES_tradnl"/>
              </w:rPr>
              <w:t>OBRA A EJECUTAR</w:t>
            </w:r>
            <w:proofErr w:type="gramEnd"/>
            <w:r w:rsidRPr="00FE2F96">
              <w:rPr>
                <w:b/>
                <w:sz w:val="12"/>
                <w:szCs w:val="12"/>
                <w:lang w:val="es-ES_tradnl"/>
              </w:rPr>
              <w:t xml:space="preserve">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proofErr w:type="gramStart"/>
            <w:r w:rsidRPr="00FE2F96">
              <w:rPr>
                <w:sz w:val="12"/>
                <w:szCs w:val="12"/>
                <w:lang w:val="es-ES_tradnl"/>
              </w:rPr>
              <w:t>TOTAL</w:t>
            </w:r>
            <w:proofErr w:type="gramEnd"/>
            <w:r w:rsidRPr="00FE2F96">
              <w:rPr>
                <w:sz w:val="12"/>
                <w:szCs w:val="12"/>
                <w:lang w:val="es-ES_tradnl"/>
              </w:rPr>
              <w:t xml:space="preserve">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A14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22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FDCFF" w14:textId="77777777" w:rsidR="00FB0F21" w:rsidRDefault="00FB0F21" w:rsidP="00752047">
      <w:pPr>
        <w:spacing w:after="0" w:line="240" w:lineRule="auto"/>
      </w:pPr>
      <w:r>
        <w:separator/>
      </w:r>
    </w:p>
  </w:endnote>
  <w:endnote w:type="continuationSeparator" w:id="0">
    <w:p w14:paraId="202C6D17" w14:textId="77777777" w:rsidR="00FB0F21" w:rsidRDefault="00FB0F2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DFB62" w14:textId="77777777" w:rsidR="009A1446" w:rsidRDefault="009A14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D9D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60F3DB6" w14:textId="6C9BC99D" w:rsidR="00E55E51" w:rsidRPr="00B535A0" w:rsidRDefault="00AE096D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AE096D">
      <w:rPr>
        <w:rFonts w:ascii="Arial" w:hAnsi="Arial" w:cs="Arial"/>
        <w:sz w:val="10"/>
        <w:szCs w:val="10"/>
        <w:lang w:val="en-US"/>
      </w:rPr>
      <w:t>SCJN/CPS/DGIF-DACC</w:t>
    </w:r>
    <w:r w:rsidR="00FE2376">
      <w:rPr>
        <w:rFonts w:ascii="Arial" w:hAnsi="Arial" w:cs="Arial"/>
        <w:sz w:val="10"/>
        <w:szCs w:val="10"/>
        <w:lang w:val="en-US"/>
      </w:rPr>
      <w:t>I</w:t>
    </w:r>
    <w:r w:rsidRPr="00AE096D">
      <w:rPr>
        <w:rFonts w:ascii="Arial" w:hAnsi="Arial" w:cs="Arial"/>
        <w:sz w:val="10"/>
        <w:szCs w:val="10"/>
        <w:lang w:val="en-US"/>
      </w:rPr>
      <w:t>/</w:t>
    </w:r>
    <w:r w:rsidR="009D4B97">
      <w:rPr>
        <w:rFonts w:ascii="Arial" w:hAnsi="Arial" w:cs="Arial"/>
        <w:sz w:val="10"/>
        <w:szCs w:val="10"/>
        <w:lang w:val="en-US"/>
      </w:rPr>
      <w:t>00</w:t>
    </w:r>
    <w:r w:rsidR="009A1446">
      <w:rPr>
        <w:rFonts w:ascii="Arial" w:hAnsi="Arial" w:cs="Arial"/>
        <w:sz w:val="10"/>
        <w:szCs w:val="10"/>
        <w:lang w:val="en-US"/>
      </w:rPr>
      <w:t>5</w:t>
    </w:r>
    <w:r w:rsidRPr="00AE096D">
      <w:rPr>
        <w:rFonts w:ascii="Arial" w:hAnsi="Arial" w:cs="Arial"/>
        <w:sz w:val="10"/>
        <w:szCs w:val="10"/>
        <w:lang w:val="en-US"/>
      </w:rPr>
      <w:t>/202</w:t>
    </w:r>
    <w:r w:rsidR="00FE2376">
      <w:rPr>
        <w:rFonts w:ascii="Arial" w:hAnsi="Arial" w:cs="Arial"/>
        <w:sz w:val="10"/>
        <w:szCs w:val="10"/>
        <w:lang w:val="en-US"/>
      </w:rPr>
      <w:t>2</w:t>
    </w:r>
    <w:r w:rsidR="003C05F2" w:rsidRPr="003C05F2">
      <w:rPr>
        <w:rFonts w:ascii="Arial" w:hAnsi="Arial" w:cs="Arial"/>
        <w:sz w:val="10"/>
        <w:szCs w:val="10"/>
        <w:lang w:val="en-US"/>
      </w:rPr>
      <w:t xml:space="preserve">-ANEXO </w:t>
    </w:r>
    <w:r w:rsidR="00CD0668">
      <w:rPr>
        <w:rFonts w:ascii="Arial" w:hAnsi="Arial" w:cs="Arial"/>
        <w:sz w:val="10"/>
        <w:szCs w:val="10"/>
        <w:lang w:val="en-US"/>
      </w:rPr>
      <w:t>2</w:t>
    </w:r>
    <w:r w:rsidR="009A1446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BF65C" w14:textId="77777777" w:rsidR="009A1446" w:rsidRDefault="009A14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4B6EB" w14:textId="77777777" w:rsidR="00FB0F21" w:rsidRDefault="00FB0F21" w:rsidP="00752047">
      <w:pPr>
        <w:spacing w:after="0" w:line="240" w:lineRule="auto"/>
      </w:pPr>
      <w:r>
        <w:separator/>
      </w:r>
    </w:p>
  </w:footnote>
  <w:footnote w:type="continuationSeparator" w:id="0">
    <w:p w14:paraId="21F62189" w14:textId="77777777" w:rsidR="00FB0F21" w:rsidRDefault="00FB0F2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72DEC" w14:textId="77777777" w:rsidR="009A1446" w:rsidRDefault="009A14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D585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0367CB6" w14:textId="564A8561" w:rsidR="00612169" w:rsidRPr="0035711E" w:rsidRDefault="00612169" w:rsidP="00612169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</w:t>
    </w:r>
    <w:r w:rsidR="00FE23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9A14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FE23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55AFA81" w14:textId="77777777" w:rsidR="00612169" w:rsidRDefault="00612169" w:rsidP="00612169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1061C835" w14:textId="77777777" w:rsidR="009A1446" w:rsidRDefault="00612169" w:rsidP="00FE2376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E2376"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OFICINAS PARA EL CENTRO DE DOCUMENTACIÓN Y ANÁLISIS, ARCHIVOS Y </w:t>
    </w:r>
  </w:p>
  <w:p w14:paraId="472696D7" w14:textId="77777777" w:rsidR="009A1446" w:rsidRDefault="00FE2376" w:rsidP="00FE2376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COMPILACIÓN DE LEYES EN UN INMUEBLE UBICADO EN LA CIUDAD DE MÉXICO PROPIEDAD DE LA </w:t>
    </w:r>
  </w:p>
  <w:p w14:paraId="611FFFC9" w14:textId="124A4ADC" w:rsidR="00612169" w:rsidRPr="00184D2B" w:rsidRDefault="00FE2376" w:rsidP="00FE2376">
    <w:pPr>
      <w:spacing w:after="0" w:line="240" w:lineRule="auto"/>
      <w:jc w:val="center"/>
      <w:rPr>
        <w:rFonts w:ascii="Arial" w:eastAsia="Arial Unicode MS" w:hAnsi="Arial" w:cs="Arial"/>
        <w:b/>
        <w:sz w:val="20"/>
        <w:szCs w:val="20"/>
      </w:rPr>
    </w:pPr>
    <w:r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</w:t>
    </w:r>
    <w:r w:rsidR="00612169"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1580920D" w14:textId="77777777" w:rsidR="00024CB5" w:rsidRPr="00857A49" w:rsidRDefault="00024CB5" w:rsidP="003C05F2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0798" w14:textId="77777777" w:rsidR="009A1446" w:rsidRDefault="009A14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091A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0FC6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23DEF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50E6"/>
    <w:rsid w:val="007E5D2B"/>
    <w:rsid w:val="00816EFC"/>
    <w:rsid w:val="00823BCE"/>
    <w:rsid w:val="00832B04"/>
    <w:rsid w:val="00832C54"/>
    <w:rsid w:val="0084076E"/>
    <w:rsid w:val="00842584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553B"/>
    <w:rsid w:val="00CE6ACF"/>
    <w:rsid w:val="00CF5548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2020-02-12T15:31:00Z</cp:lastPrinted>
  <dcterms:created xsi:type="dcterms:W3CDTF">2020-09-04T19:05:00Z</dcterms:created>
  <dcterms:modified xsi:type="dcterms:W3CDTF">2022-02-10T03:07:00Z</dcterms:modified>
</cp:coreProperties>
</file>